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77" w:rsidRPr="00361806" w:rsidRDefault="00C34F4F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1806">
        <w:rPr>
          <w:rFonts w:ascii="Times New Roman" w:hAnsi="Times New Roman"/>
          <w:b/>
          <w:color w:val="C00000"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Уважаемые родители,  </w:t>
      </w:r>
    </w:p>
    <w:p w:rsidR="00FA6FDE" w:rsidRPr="00361806" w:rsidRDefault="00C34F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1806">
        <w:rPr>
          <w:rFonts w:ascii="Times New Roman" w:hAnsi="Times New Roman"/>
          <w:b/>
          <w:color w:val="C00000"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 — это главная ценность в нашей жизни!</w:t>
      </w:r>
    </w:p>
    <w:p w:rsidR="00FA6FDE" w:rsidRDefault="003618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1806">
        <w:rPr>
          <w:rFonts w:ascii="Arial" w:eastAsia="Times New Roman" w:hAnsi="Arial" w:cs="Arial"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21555</wp:posOffset>
            </wp:positionH>
            <wp:positionV relativeFrom="paragraph">
              <wp:posOffset>120289</wp:posOffset>
            </wp:positionV>
            <wp:extent cx="2355850" cy="1383665"/>
            <wp:effectExtent l="0" t="0" r="0" b="0"/>
            <wp:wrapTight wrapText="bothSides">
              <wp:wrapPolygon edited="0">
                <wp:start x="0" y="0"/>
                <wp:lineTo x="0" y="21412"/>
                <wp:lineTo x="21484" y="21412"/>
                <wp:lineTo x="21484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55850" cy="13836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FDE" w:rsidRDefault="00C34F4F" w:rsidP="00D83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мы стараемся воспитать детей как можно лучше</w:t>
      </w:r>
      <w:r w:rsidR="00D830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но не всегда знаем,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 правильно поступить в той или иной ситуации. В </w:t>
      </w:r>
      <w:r w:rsidR="00543E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этом случае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43E77" w:rsidRPr="00543E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решить самые острые проблемы</w:t>
      </w:r>
      <w:r w:rsidR="00543E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43E77" w:rsidRPr="00543E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могут помочь</w:t>
      </w:r>
      <w:r w:rsidR="00543E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советы психолога</w:t>
      </w:r>
      <w:r w:rsidR="00543E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43E77" w:rsidRPr="00D830F2"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Pr="0036180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Важно постоянно общаться с ребенком,</w:t>
      </w:r>
      <w:r w:rsidRPr="00543E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543E77" w:rsidRPr="00543E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</w:t>
      </w:r>
      <w:r w:rsidRPr="00543E77">
        <w:rPr>
          <w:rFonts w:ascii="Times New Roman" w:eastAsia="Times New Roman" w:hAnsi="Times New Roman"/>
          <w:iCs/>
          <w:sz w:val="24"/>
          <w:szCs w:val="24"/>
          <w:lang w:eastAsia="ru-RU"/>
        </w:rPr>
        <w:t>ля этого:</w:t>
      </w:r>
    </w:p>
    <w:p w:rsidR="00C34F4F" w:rsidRPr="00543E77" w:rsidRDefault="00C34F4F" w:rsidP="00D83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A6FDE" w:rsidRPr="00D830F2" w:rsidRDefault="00C34F4F" w:rsidP="00543E7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C0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Расспрашивайте</w:t>
      </w:r>
      <w:r w:rsidR="003C58C0" w:rsidRPr="003C58C0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,</w:t>
      </w:r>
      <w:r w:rsidRPr="003C58C0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 xml:space="preserve"> говорите с ребенком</w:t>
      </w:r>
      <w:r w:rsidR="00543E77" w:rsidRPr="003C58C0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,</w:t>
      </w:r>
      <w:r w:rsidR="00543E77" w:rsidRPr="00543E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уважительно относитесь к тому, что кажется ему важным и значимым. </w:t>
      </w:r>
      <w:r w:rsidR="00572CDF">
        <w:rPr>
          <w:rFonts w:ascii="Times New Roman" w:eastAsia="Times New Roman" w:hAnsi="Times New Roman"/>
          <w:sz w:val="24"/>
          <w:szCs w:val="24"/>
          <w:lang w:eastAsia="ru-RU"/>
        </w:rPr>
        <w:t>Позволяйте ребенку выговориться: п</w:t>
      </w:r>
      <w:r w:rsidR="00543E77" w:rsidRPr="00543E77">
        <w:rPr>
          <w:rFonts w:ascii="Times New Roman" w:eastAsia="Times New Roman" w:hAnsi="Times New Roman"/>
          <w:sz w:val="24"/>
          <w:szCs w:val="24"/>
          <w:lang w:eastAsia="ru-RU"/>
        </w:rPr>
        <w:t>рояв</w:t>
      </w:r>
      <w:r w:rsidR="003C58C0">
        <w:rPr>
          <w:rFonts w:ascii="Times New Roman" w:eastAsia="Times New Roman" w:hAnsi="Times New Roman"/>
          <w:sz w:val="24"/>
          <w:szCs w:val="24"/>
          <w:lang w:eastAsia="ru-RU"/>
        </w:rPr>
        <w:t>ляйте</w:t>
      </w:r>
      <w:r w:rsidR="00543E77" w:rsidRPr="00543E7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нему интерес, обсуждайте его ежедневные дела, задавайте вопросы.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Главное при этом делать акцент на мысли </w:t>
      </w:r>
      <w:r w:rsidRPr="00D830F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830F2">
        <w:rPr>
          <w:rFonts w:ascii="Times New Roman" w:eastAsia="Times New Roman" w:hAnsi="Times New Roman"/>
          <w:bCs/>
          <w:sz w:val="24"/>
          <w:szCs w:val="24"/>
          <w:lang w:eastAsia="ru-RU"/>
        </w:rPr>
        <w:t>Я – не просто родитель, я – твой друг</w:t>
      </w:r>
      <w:r w:rsidRPr="00D830F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A6FDE" w:rsidRDefault="00C34F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Придя домой после работы, </w:t>
      </w:r>
      <w:r w:rsidRPr="003C58C0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не начинайте общение с претензий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даже если ребенок что-то сделал не так. Замечание, сделанное с порога, и замечание, сделанное в контексте заинтересованного общения, будут звучать по-разному!</w:t>
      </w:r>
    </w:p>
    <w:p w:rsidR="006863F5" w:rsidRDefault="00C34F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Помните, </w:t>
      </w:r>
      <w:r w:rsidRPr="003C58C0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авторитарный стиль воспитания не</w:t>
      </w:r>
      <w:r w:rsidR="00543E77" w:rsidRPr="003C58C0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 xml:space="preserve"> </w:t>
      </w:r>
      <w:r w:rsidRPr="003C58C0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эффективен и даже опасен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Чрезмерные запреты, ограничени</w:t>
      </w:r>
      <w:r w:rsidR="00543E7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свободы</w:t>
      </w:r>
      <w:r w:rsidR="00543E77">
        <w:rPr>
          <w:rFonts w:ascii="Times New Roman" w:eastAsia="Times New Roman" w:hAnsi="Times New Roman"/>
          <w:sz w:val="24"/>
          <w:szCs w:val="24"/>
          <w:lang w:eastAsia="ru-RU"/>
        </w:rPr>
        <w:t>, наказание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спровоцировать у ребенка ответную агрессию или аутоагрессию (т.е. агрессию, направленную на себя). </w:t>
      </w:r>
      <w:r w:rsidR="00543E77" w:rsidRPr="00543E77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запрет необходим, не пожалейте времени на объяснение </w:t>
      </w:r>
      <w:r w:rsidR="009F5415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="00543E77" w:rsidRPr="00543E77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целесообразности. </w:t>
      </w:r>
      <w:r w:rsidR="006863F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863F5" w:rsidRPr="006863F5">
        <w:rPr>
          <w:rFonts w:ascii="Times New Roman" w:eastAsia="Times New Roman" w:hAnsi="Times New Roman"/>
          <w:sz w:val="24"/>
          <w:szCs w:val="24"/>
          <w:lang w:eastAsia="ru-RU"/>
        </w:rPr>
        <w:t>редпочтительной формой воспитания является заключение договоренностей</w:t>
      </w:r>
      <w:r w:rsidR="006863F5">
        <w:rPr>
          <w:rFonts w:ascii="Times New Roman" w:eastAsia="Times New Roman" w:hAnsi="Times New Roman"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собенно в подростковом возрасте</w:t>
      </w:r>
      <w:r w:rsidR="006863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6FDE" w:rsidRDefault="00C34F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C0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Говорите о перспективах в жизни и будущем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 детей еще только формируется картина будущего, они видят или совсем отдаленное будущее, </w:t>
      </w:r>
      <w:r w:rsidR="004E1DFF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текущий момент. Узнайте, что ваш ребенок хочет</w:t>
      </w:r>
      <w:r w:rsidR="004E1D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как он намерен добиваться поставленной цели</w:t>
      </w:r>
      <w:r w:rsidR="004E1DFF">
        <w:rPr>
          <w:rFonts w:ascii="Times New Roman" w:eastAsia="Times New Roman" w:hAnsi="Times New Roman"/>
          <w:sz w:val="24"/>
          <w:szCs w:val="24"/>
          <w:lang w:eastAsia="ru-RU"/>
        </w:rPr>
        <w:t>. Помогайте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ему составить реал</w:t>
      </w:r>
      <w:r w:rsidR="00572CDF">
        <w:rPr>
          <w:rFonts w:ascii="Times New Roman" w:eastAsia="Times New Roman" w:hAnsi="Times New Roman"/>
          <w:sz w:val="24"/>
          <w:szCs w:val="24"/>
          <w:lang w:eastAsia="ru-RU"/>
        </w:rPr>
        <w:t xml:space="preserve">ьный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план действий.</w:t>
      </w:r>
    </w:p>
    <w:p w:rsidR="00FA6FDE" w:rsidRDefault="00C34F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Говорите с ребенком на серьезные темы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4E1D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что такое жизнь? </w:t>
      </w:r>
      <w:r w:rsidR="006863F5" w:rsidRPr="004E1DFF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4E1D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чем смысл жизни? </w:t>
      </w:r>
      <w:r w:rsidR="006863F5" w:rsidRPr="004E1DFF">
        <w:rPr>
          <w:rFonts w:ascii="Times New Roman" w:eastAsia="Times New Roman" w:hAnsi="Times New Roman"/>
          <w:bCs/>
          <w:sz w:val="24"/>
          <w:szCs w:val="24"/>
          <w:lang w:eastAsia="ru-RU"/>
        </w:rPr>
        <w:t>ч</w:t>
      </w:r>
      <w:r w:rsidRPr="004E1DFF">
        <w:rPr>
          <w:rFonts w:ascii="Times New Roman" w:eastAsia="Times New Roman" w:hAnsi="Times New Roman"/>
          <w:bCs/>
          <w:sz w:val="24"/>
          <w:szCs w:val="24"/>
          <w:lang w:eastAsia="ru-RU"/>
        </w:rPr>
        <w:t>то такое дружба, любовь, смерть, предательство?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Эти темы очень волнуют подростков</w:t>
      </w:r>
      <w:r w:rsidR="006863F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бойтесь делиться собственным опытом</w:t>
      </w:r>
      <w:r w:rsidR="006863F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размышлениями. Задушевная беседа </w:t>
      </w:r>
      <w:r w:rsidR="006863F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равных</w:t>
      </w:r>
      <w:r w:rsidR="006863F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всегда лучше, чем монологи о том, что правильно, а что неправильно.</w:t>
      </w:r>
    </w:p>
    <w:p w:rsidR="00FA6FDE" w:rsidRDefault="006863F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 xml:space="preserve">Важно, чтобы </w:t>
      </w:r>
      <w:r w:rsidR="00C34F4F" w:rsidRP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ребенок понял: жизнь – это ценность, ради которой стоит жить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="00C34F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4F4F"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Лучший способ привить любовь к жизни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34F4F">
        <w:rPr>
          <w:rFonts w:ascii="Times New Roman" w:eastAsia="Times New Roman" w:hAnsi="Times New Roman"/>
          <w:sz w:val="24"/>
          <w:szCs w:val="24"/>
          <w:lang w:eastAsia="ru-RU"/>
        </w:rPr>
        <w:t>аш собственный пример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34F4F">
        <w:rPr>
          <w:rFonts w:ascii="Times New Roman" w:eastAsia="Times New Roman" w:hAnsi="Times New Roman"/>
          <w:sz w:val="24"/>
          <w:szCs w:val="24"/>
          <w:lang w:eastAsia="ru-RU"/>
        </w:rPr>
        <w:t>Ваше позитивное мироощущение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</w:t>
      </w:r>
      <w:r w:rsidR="00C34F4F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поможет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ребенку</w:t>
      </w:r>
      <w:r w:rsidR="00C34F4F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иться </w:t>
      </w:r>
      <w:r w:rsidR="00C34F4F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люб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 </w:t>
      </w:r>
      <w:r w:rsidR="00C34F4F">
        <w:rPr>
          <w:rFonts w:ascii="Times New Roman" w:eastAsia="Times New Roman" w:hAnsi="Times New Roman"/>
          <w:sz w:val="24"/>
          <w:szCs w:val="24"/>
          <w:lang w:eastAsia="ru-RU"/>
        </w:rPr>
        <w:t>возникающими трудностями</w:t>
      </w:r>
      <w:r w:rsidR="00572CD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остаться один на один со своими проблемами</w:t>
      </w:r>
      <w:r w:rsidR="00C34F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6FDE" w:rsidRDefault="00C34F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Дайте понять ребенку, что опыт поражения так</w:t>
      </w:r>
      <w:r w:rsidR="00D830F2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 xml:space="preserve"> </w:t>
      </w:r>
      <w:r w:rsidRP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же важен, как и опыт достижени</w:t>
      </w:r>
      <w:r w:rsidR="00525EBE" w:rsidRP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я</w:t>
      </w:r>
      <w:r w:rsidRP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 xml:space="preserve"> успеха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830F2">
        <w:rPr>
          <w:rFonts w:ascii="Times New Roman" w:eastAsia="Times New Roman" w:hAnsi="Times New Roman"/>
          <w:sz w:val="24"/>
          <w:szCs w:val="24"/>
          <w:lang w:eastAsia="ru-RU"/>
        </w:rPr>
        <w:t>Расс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казывайте </w:t>
      </w:r>
      <w:r w:rsidR="00D830F2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том, как 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 xml:space="preserve">Вы преодолевали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 или иные трудности. Конструктивно пережитый опыт неудачи делает человека более уверенным в собственных силах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наоборот: привычка к успехам порою приводит к тому, что человек начинает очень болезненно переживать неудачи.</w:t>
      </w:r>
    </w:p>
    <w:p w:rsidR="00525EBE" w:rsidRDefault="00C34F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Прояв</w:t>
      </w:r>
      <w:r w:rsid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ляйте</w:t>
      </w:r>
      <w:r w:rsidRP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 xml:space="preserve"> любовь</w:t>
      </w:r>
      <w:r w:rsid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, внимание,</w:t>
      </w:r>
      <w:r w:rsidRP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 xml:space="preserve"> заботу.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>Если д</w:t>
      </w:r>
      <w:r w:rsidR="00525EBE" w:rsidRPr="00525EBE">
        <w:rPr>
          <w:rFonts w:ascii="Times New Roman" w:eastAsia="Times New Roman" w:hAnsi="Times New Roman"/>
          <w:sz w:val="24"/>
          <w:szCs w:val="24"/>
          <w:lang w:eastAsia="ru-RU"/>
        </w:rPr>
        <w:t xml:space="preserve">ети более младшего возраста 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открыто </w:t>
      </w:r>
      <w:r w:rsidR="00525EBE" w:rsidRPr="00525EBE">
        <w:rPr>
          <w:rFonts w:ascii="Times New Roman" w:eastAsia="Times New Roman" w:hAnsi="Times New Roman"/>
          <w:sz w:val="24"/>
          <w:szCs w:val="24"/>
          <w:lang w:eastAsia="ru-RU"/>
        </w:rPr>
        <w:t>просят внимани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 xml:space="preserve">я к себе, 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подростк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 xml:space="preserve">зачастую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дела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 вид, что 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совсем не нужны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>. Они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>гут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обесценивать проявления заботы и нежности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72CDF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ем </w:t>
      </w:r>
      <w:r w:rsidR="00572CDF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аша любовь, внимание, забота</w:t>
      </w:r>
      <w:r w:rsidR="00525EB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поддержка. Надо лишь выбрать приемлемые для этого возраста формы их проявления. </w:t>
      </w:r>
    </w:p>
    <w:p w:rsidR="00FA6FDE" w:rsidRDefault="00C34F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Найдите баланс между свободой и не свободой ребенка</w:t>
      </w:r>
      <w:r w:rsidRPr="004E1DFF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Современные родители стараются раньше и быстрее отпускать своих детей «на волю</w:t>
      </w:r>
      <w:r w:rsidRPr="004E1DF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E1DFF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возл</w:t>
      </w:r>
      <w:r w:rsidR="00572CDF">
        <w:rPr>
          <w:rFonts w:ascii="Times New Roman" w:eastAsia="Times New Roman" w:hAnsi="Times New Roman"/>
          <w:sz w:val="24"/>
          <w:szCs w:val="24"/>
          <w:lang w:eastAsia="ru-RU"/>
        </w:rPr>
        <w:t>агать</w:t>
      </w:r>
      <w:r w:rsidR="004E1DF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ответственность за </w:t>
      </w:r>
      <w:r w:rsidR="004E1DF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жизнь и здоровье. Предоставляя свободу, </w:t>
      </w:r>
      <w:r w:rsidR="005851CE">
        <w:rPr>
          <w:rFonts w:ascii="Times New Roman" w:eastAsia="Times New Roman" w:hAnsi="Times New Roman"/>
          <w:sz w:val="24"/>
          <w:szCs w:val="24"/>
          <w:lang w:eastAsia="ru-RU"/>
        </w:rPr>
        <w:t>помните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ребенок </w:t>
      </w:r>
      <w:r w:rsidR="00572CDF">
        <w:rPr>
          <w:rFonts w:ascii="Times New Roman" w:eastAsia="Times New Roman" w:hAnsi="Times New Roman"/>
          <w:sz w:val="24"/>
          <w:szCs w:val="24"/>
          <w:lang w:eastAsia="ru-RU"/>
        </w:rPr>
        <w:t>пока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умеет с ней обходиться</w:t>
      </w:r>
      <w:r w:rsidR="00572CD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851CE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ее воспринимать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вседозволенность. </w:t>
      </w:r>
      <w:r w:rsidR="00D830F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ажно распознать ситуации, в которых ребенку уже можно предоставить самостоятельность, а в которых он еще нуждается в помощи</w:t>
      </w:r>
      <w:r w:rsidR="004E1D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30F2" w:rsidRDefault="00D830F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Одобряйте положительные начинания детей и содействуйте в их реализации.</w:t>
      </w:r>
    </w:p>
    <w:p w:rsidR="00FA6FDE" w:rsidRDefault="00C34F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DFF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Доверяйте ребенку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прощайте случайные шалости, </w:t>
      </w:r>
      <w:r w:rsidR="004E1DFF">
        <w:rPr>
          <w:rFonts w:ascii="Times New Roman" w:eastAsia="Times New Roman" w:hAnsi="Times New Roman"/>
          <w:sz w:val="24"/>
          <w:szCs w:val="24"/>
          <w:lang w:eastAsia="ru-RU"/>
        </w:rPr>
        <w:t xml:space="preserve">но в </w:t>
      </w:r>
      <w:r w:rsidR="004E1DFF" w:rsidRPr="004E1DF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будьте честными </w:t>
      </w:r>
      <w:r w:rsidR="004E1DF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последовательными.</w:t>
      </w:r>
    </w:p>
    <w:p w:rsidR="005851CE" w:rsidRDefault="005851C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1CE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eastAsia="ru-RU"/>
        </w:rPr>
        <w:t>Не вмешивайте детей в решение семейных конфликтов.</w:t>
      </w:r>
      <w:r w:rsidRPr="005851CE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Оберегайте ранимую душу.</w:t>
      </w:r>
    </w:p>
    <w:p w:rsidR="00361806" w:rsidRPr="00361806" w:rsidRDefault="0036180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C00000"/>
          <w:sz w:val="16"/>
          <w:szCs w:val="16"/>
          <w:lang w:eastAsia="ru-RU"/>
        </w:rPr>
      </w:pPr>
    </w:p>
    <w:p w:rsidR="00361806" w:rsidRDefault="00C34F4F" w:rsidP="00361806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1FC9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 xml:space="preserve">В случае необходимости </w:t>
      </w:r>
      <w:r w:rsidR="00361806" w:rsidRPr="008C1FC9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  <w:lang w:eastAsia="ru-RU"/>
        </w:rPr>
        <w:t>вовремя обратитесь к психологу</w:t>
      </w:r>
      <w:r w:rsidR="00361806" w:rsidRPr="008C1FC9">
        <w:rPr>
          <w:rFonts w:ascii="Times New Roman" w:eastAsia="Times New Roman" w:hAnsi="Times New Roman"/>
          <w:bCs/>
          <w:color w:val="C00000"/>
          <w:sz w:val="24"/>
          <w:szCs w:val="24"/>
          <w:lang w:eastAsia="ru-RU"/>
        </w:rPr>
        <w:t xml:space="preserve">, </w:t>
      </w:r>
      <w:r w:rsidR="00361806">
        <w:rPr>
          <w:rFonts w:ascii="Times New Roman" w:eastAsia="Times New Roman" w:hAnsi="Times New Roman"/>
          <w:bCs/>
          <w:sz w:val="24"/>
          <w:szCs w:val="24"/>
          <w:lang w:eastAsia="ru-RU"/>
        </w:rPr>
        <w:t>который поможет В</w:t>
      </w:r>
      <w:r w:rsidR="00361806" w:rsidRPr="00361806">
        <w:rPr>
          <w:rFonts w:ascii="Times New Roman" w:eastAsia="Times New Roman" w:hAnsi="Times New Roman"/>
          <w:bCs/>
          <w:sz w:val="24"/>
          <w:szCs w:val="24"/>
          <w:lang w:eastAsia="ru-RU"/>
        </w:rPr>
        <w:t>ам сохранить доверие и мир в отношениях с ребенком.</w:t>
      </w:r>
    </w:p>
    <w:p w:rsidR="00361806" w:rsidRDefault="0036180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361806" w:rsidRDefault="00C60CEF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В</w:t>
      </w:r>
      <w:bookmarkStart w:id="0" w:name="_GoBack"/>
      <w:bookmarkEnd w:id="0"/>
      <w:r w:rsidR="00C34F4F" w:rsidRPr="005851CE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 xml:space="preserve">ы и Ваш ребенок всегда можете получить профессиональную помощь </w:t>
      </w:r>
    </w:p>
    <w:p w:rsidR="00FA6FDE" w:rsidRPr="005851CE" w:rsidRDefault="00C34F4F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5851CE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по Единому телефону доверия для детей и подростков</w:t>
      </w:r>
      <w:r w:rsidR="00361806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5851CE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8-800-2000-122</w:t>
      </w:r>
    </w:p>
    <w:p w:rsidR="00FA6FDE" w:rsidRDefault="00FA6FDE">
      <w:pPr>
        <w:rPr>
          <w:rFonts w:ascii="Times New Roman" w:hAnsi="Times New Roman"/>
        </w:rPr>
      </w:pPr>
    </w:p>
    <w:sectPr w:rsidR="00FA6FDE" w:rsidSect="00361806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DE"/>
    <w:rsid w:val="00091F71"/>
    <w:rsid w:val="001E6BF7"/>
    <w:rsid w:val="00361806"/>
    <w:rsid w:val="003C58C0"/>
    <w:rsid w:val="004E1DFF"/>
    <w:rsid w:val="00525EBE"/>
    <w:rsid w:val="00543E77"/>
    <w:rsid w:val="00572CDF"/>
    <w:rsid w:val="005851CE"/>
    <w:rsid w:val="006863F5"/>
    <w:rsid w:val="008C1FC9"/>
    <w:rsid w:val="009F5415"/>
    <w:rsid w:val="00B03C52"/>
    <w:rsid w:val="00C34F4F"/>
    <w:rsid w:val="00C60CEF"/>
    <w:rsid w:val="00CD67D7"/>
    <w:rsid w:val="00D830F2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557D1-7748-4D18-91E4-5488690D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Лидия Петровна Кочегарова</cp:lastModifiedBy>
  <cp:revision>5</cp:revision>
  <cp:lastPrinted>2020-10-22T14:58:00Z</cp:lastPrinted>
  <dcterms:created xsi:type="dcterms:W3CDTF">2020-10-22T14:59:00Z</dcterms:created>
  <dcterms:modified xsi:type="dcterms:W3CDTF">2020-10-24T14:30:00Z</dcterms:modified>
</cp:coreProperties>
</file>